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62F66" w14:textId="77777777" w:rsidR="00B1311A" w:rsidRDefault="00B1311A">
      <w:pPr>
        <w:rPr>
          <w:sz w:val="32"/>
        </w:rPr>
      </w:pPr>
      <w:r>
        <w:rPr>
          <w:sz w:val="32"/>
        </w:rPr>
        <w:t>Nom : ________________________________</w:t>
      </w:r>
      <w:r>
        <w:rPr>
          <w:sz w:val="32"/>
        </w:rPr>
        <w:tab/>
      </w:r>
      <w:r>
        <w:rPr>
          <w:sz w:val="32"/>
        </w:rPr>
        <w:tab/>
        <w:t>Date : ________________________</w:t>
      </w:r>
    </w:p>
    <w:p w14:paraId="7C653D4F" w14:textId="77777777" w:rsidR="00B1311A" w:rsidRDefault="00B1311A">
      <w:pPr>
        <w:rPr>
          <w:sz w:val="32"/>
        </w:rPr>
      </w:pPr>
    </w:p>
    <w:p w14:paraId="52EDF70F" w14:textId="77777777" w:rsidR="00B1311A" w:rsidRPr="00B16472" w:rsidRDefault="00B1311A" w:rsidP="00B1311A">
      <w:pPr>
        <w:jc w:val="center"/>
        <w:rPr>
          <w:b/>
          <w:sz w:val="48"/>
        </w:rPr>
      </w:pPr>
      <w:r w:rsidRPr="00B16472">
        <w:rPr>
          <w:b/>
          <w:sz w:val="48"/>
        </w:rPr>
        <w:t xml:space="preserve">Les leviers </w:t>
      </w:r>
    </w:p>
    <w:p w14:paraId="0E2BE1EE" w14:textId="77777777" w:rsidR="00B1311A" w:rsidRDefault="00B1311A" w:rsidP="00B1311A">
      <w:pPr>
        <w:jc w:val="center"/>
        <w:rPr>
          <w:sz w:val="32"/>
        </w:rPr>
      </w:pPr>
    </w:p>
    <w:p w14:paraId="44871504" w14:textId="77777777" w:rsidR="00B1311A" w:rsidRPr="00B16472" w:rsidRDefault="00B1311A" w:rsidP="00B1311A">
      <w:pPr>
        <w:rPr>
          <w:sz w:val="28"/>
        </w:rPr>
      </w:pPr>
      <w:r w:rsidRPr="00B16472">
        <w:rPr>
          <w:sz w:val="28"/>
        </w:rPr>
        <w:t>Lis les pages 270 et 271 de ton manuel et réponds aux questions suivantes.</w:t>
      </w:r>
    </w:p>
    <w:p w14:paraId="0D3E2514" w14:textId="77777777" w:rsidR="00B1311A" w:rsidRPr="00B16472" w:rsidRDefault="00B1311A" w:rsidP="00B1311A">
      <w:pPr>
        <w:rPr>
          <w:sz w:val="28"/>
        </w:rPr>
      </w:pPr>
    </w:p>
    <w:p w14:paraId="242135F3" w14:textId="77777777" w:rsidR="00B1311A" w:rsidRPr="00B16472" w:rsidRDefault="00B1311A" w:rsidP="00B1311A">
      <w:pPr>
        <w:spacing w:line="480" w:lineRule="auto"/>
        <w:rPr>
          <w:sz w:val="28"/>
        </w:rPr>
      </w:pPr>
      <w:r w:rsidRPr="00B16472">
        <w:rPr>
          <w:sz w:val="28"/>
        </w:rPr>
        <w:t>Le levier est ______________________________________________________________</w:t>
      </w:r>
    </w:p>
    <w:p w14:paraId="291F8245" w14:textId="77777777" w:rsidR="00B1311A" w:rsidRPr="00B16472" w:rsidRDefault="00B1311A" w:rsidP="00B1311A">
      <w:pPr>
        <w:spacing w:line="480" w:lineRule="auto"/>
        <w:rPr>
          <w:sz w:val="28"/>
        </w:rPr>
      </w:pPr>
      <w:r w:rsidRPr="00B16472">
        <w:rPr>
          <w:sz w:val="28"/>
        </w:rPr>
        <w:t>Il permet _________________________________________________________________</w:t>
      </w:r>
    </w:p>
    <w:p w14:paraId="38D5667C" w14:textId="77777777" w:rsidR="00B1311A" w:rsidRPr="00B16472" w:rsidRDefault="00B1311A" w:rsidP="00B1311A">
      <w:pPr>
        <w:rPr>
          <w:sz w:val="28"/>
        </w:rPr>
      </w:pPr>
    </w:p>
    <w:p w14:paraId="6DC97F95" w14:textId="77777777" w:rsidR="00B1311A" w:rsidRPr="00B16472" w:rsidRDefault="00B1311A" w:rsidP="00B1311A">
      <w:pPr>
        <w:spacing w:line="480" w:lineRule="auto"/>
        <w:rPr>
          <w:sz w:val="28"/>
        </w:rPr>
      </w:pPr>
      <w:r w:rsidRPr="00B16472">
        <w:rPr>
          <w:sz w:val="28"/>
        </w:rPr>
        <w:t>Quelles sont les 2 parties d’un levier ?</w:t>
      </w:r>
    </w:p>
    <w:p w14:paraId="66305D7B" w14:textId="77777777" w:rsidR="00B1311A" w:rsidRPr="00B16472" w:rsidRDefault="00B1311A" w:rsidP="00B1311A">
      <w:pPr>
        <w:spacing w:line="480" w:lineRule="auto"/>
        <w:rPr>
          <w:sz w:val="28"/>
        </w:rPr>
      </w:pPr>
      <w:r w:rsidRPr="00B16472">
        <w:rPr>
          <w:sz w:val="28"/>
        </w:rPr>
        <w:t>______________________________________et ______________________________________</w:t>
      </w:r>
    </w:p>
    <w:p w14:paraId="687F1651" w14:textId="77777777" w:rsidR="00B1311A" w:rsidRPr="00B16472" w:rsidRDefault="00B1311A" w:rsidP="00B1311A">
      <w:pPr>
        <w:rPr>
          <w:sz w:val="28"/>
        </w:rPr>
      </w:pPr>
    </w:p>
    <w:p w14:paraId="6E880B12" w14:textId="77777777" w:rsidR="00B1311A" w:rsidRPr="00B16472" w:rsidRDefault="00B1311A" w:rsidP="00B1311A">
      <w:pPr>
        <w:rPr>
          <w:sz w:val="28"/>
        </w:rPr>
      </w:pPr>
      <w:r w:rsidRPr="00B16472">
        <w:rPr>
          <w:sz w:val="28"/>
        </w:rPr>
        <w:t xml:space="preserve">Reproduis la figure 4.2 </w:t>
      </w:r>
      <w:r w:rsidR="00B16472">
        <w:rPr>
          <w:sz w:val="28"/>
        </w:rPr>
        <w:t>de la page 270 en indiquant ces éléments : charge, effort, bras de charge, bras de levier et point d’appui.</w:t>
      </w:r>
    </w:p>
    <w:p w14:paraId="741DB616" w14:textId="77777777" w:rsidR="00B1311A" w:rsidRPr="00B16472" w:rsidRDefault="00B1311A" w:rsidP="00B1311A">
      <w:pPr>
        <w:rPr>
          <w:sz w:val="28"/>
        </w:rPr>
      </w:pPr>
    </w:p>
    <w:tbl>
      <w:tblPr>
        <w:tblStyle w:val="Grille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9546"/>
      </w:tblGrid>
      <w:tr w:rsidR="00B1311A" w:rsidRPr="00B16472" w14:paraId="2EC8908B" w14:textId="77777777">
        <w:tc>
          <w:tcPr>
            <w:tcW w:w="9546" w:type="dxa"/>
          </w:tcPr>
          <w:p w14:paraId="32DF5045" w14:textId="77777777" w:rsidR="00B1311A" w:rsidRPr="00B16472" w:rsidRDefault="00B1311A" w:rsidP="00B1311A">
            <w:pPr>
              <w:rPr>
                <w:sz w:val="28"/>
              </w:rPr>
            </w:pPr>
          </w:p>
          <w:p w14:paraId="3C173EA8" w14:textId="77777777" w:rsidR="00B1311A" w:rsidRPr="00B16472" w:rsidRDefault="00B1311A" w:rsidP="00B1311A">
            <w:pPr>
              <w:rPr>
                <w:sz w:val="28"/>
              </w:rPr>
            </w:pPr>
          </w:p>
          <w:p w14:paraId="62CB99D5" w14:textId="77777777" w:rsidR="00B1311A" w:rsidRPr="00B16472" w:rsidRDefault="00B1311A" w:rsidP="00B1311A">
            <w:pPr>
              <w:rPr>
                <w:sz w:val="28"/>
              </w:rPr>
            </w:pPr>
          </w:p>
          <w:p w14:paraId="37D96250" w14:textId="77777777" w:rsidR="00B1311A" w:rsidRPr="00B16472" w:rsidRDefault="00B1311A" w:rsidP="00B1311A">
            <w:pPr>
              <w:rPr>
                <w:sz w:val="28"/>
              </w:rPr>
            </w:pPr>
          </w:p>
          <w:p w14:paraId="299D5A0D" w14:textId="77777777" w:rsidR="00B1311A" w:rsidRPr="00B16472" w:rsidRDefault="00B1311A" w:rsidP="00B1311A">
            <w:pPr>
              <w:rPr>
                <w:sz w:val="28"/>
              </w:rPr>
            </w:pPr>
          </w:p>
          <w:p w14:paraId="1494670A" w14:textId="77777777" w:rsidR="00B1311A" w:rsidRPr="00B16472" w:rsidRDefault="00B1311A" w:rsidP="00B1311A">
            <w:pPr>
              <w:rPr>
                <w:sz w:val="28"/>
              </w:rPr>
            </w:pPr>
          </w:p>
          <w:p w14:paraId="1C419498" w14:textId="77777777" w:rsidR="00B16472" w:rsidRDefault="00B16472" w:rsidP="00B1311A">
            <w:pPr>
              <w:rPr>
                <w:sz w:val="28"/>
              </w:rPr>
            </w:pPr>
          </w:p>
          <w:p w14:paraId="1AEE5A45" w14:textId="77777777" w:rsidR="00B16472" w:rsidRDefault="00B16472" w:rsidP="00B1311A">
            <w:pPr>
              <w:rPr>
                <w:sz w:val="28"/>
              </w:rPr>
            </w:pPr>
          </w:p>
          <w:p w14:paraId="4509D4BE" w14:textId="77777777" w:rsidR="00B16472" w:rsidRDefault="00B16472" w:rsidP="00B1311A">
            <w:pPr>
              <w:rPr>
                <w:sz w:val="28"/>
              </w:rPr>
            </w:pPr>
          </w:p>
          <w:p w14:paraId="25336866" w14:textId="77777777" w:rsidR="00B16472" w:rsidRDefault="00B16472" w:rsidP="00B1311A">
            <w:pPr>
              <w:rPr>
                <w:sz w:val="28"/>
              </w:rPr>
            </w:pPr>
          </w:p>
          <w:p w14:paraId="4038CFB2" w14:textId="77777777" w:rsidR="00B16472" w:rsidRDefault="00B16472" w:rsidP="00B1311A">
            <w:pPr>
              <w:rPr>
                <w:sz w:val="28"/>
              </w:rPr>
            </w:pPr>
            <w:r>
              <w:rPr>
                <w:noProof/>
                <w:sz w:val="28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5DC6DFF8" wp14:editId="318B22CF">
                  <wp:simplePos x="0" y="0"/>
                  <wp:positionH relativeFrom="column">
                    <wp:posOffset>4343400</wp:posOffset>
                  </wp:positionH>
                  <wp:positionV relativeFrom="paragraph">
                    <wp:posOffset>98425</wp:posOffset>
                  </wp:positionV>
                  <wp:extent cx="2097405" cy="1845310"/>
                  <wp:effectExtent l="25400" t="0" r="10795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405" cy="1845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E84B3CF" w14:textId="77777777" w:rsidR="00B1311A" w:rsidRPr="00B16472" w:rsidRDefault="00B1311A" w:rsidP="00B1311A">
            <w:pPr>
              <w:rPr>
                <w:sz w:val="28"/>
              </w:rPr>
            </w:pPr>
          </w:p>
          <w:p w14:paraId="23F2E55E" w14:textId="77777777" w:rsidR="00B1311A" w:rsidRPr="00B16472" w:rsidRDefault="00B1311A" w:rsidP="00B1311A">
            <w:pPr>
              <w:rPr>
                <w:sz w:val="28"/>
              </w:rPr>
            </w:pPr>
          </w:p>
          <w:p w14:paraId="38560078" w14:textId="77777777" w:rsidR="00B1311A" w:rsidRPr="00B16472" w:rsidRDefault="00B1311A" w:rsidP="00B1311A">
            <w:pPr>
              <w:rPr>
                <w:sz w:val="28"/>
              </w:rPr>
            </w:pPr>
          </w:p>
          <w:p w14:paraId="565CD3B5" w14:textId="77777777" w:rsidR="00B1311A" w:rsidRPr="00B16472" w:rsidRDefault="00B1311A" w:rsidP="00B1311A">
            <w:pPr>
              <w:rPr>
                <w:sz w:val="28"/>
              </w:rPr>
            </w:pPr>
          </w:p>
          <w:p w14:paraId="4232B7F9" w14:textId="77777777" w:rsidR="00B1311A" w:rsidRPr="00B16472" w:rsidRDefault="00B1311A" w:rsidP="00B1311A">
            <w:pPr>
              <w:rPr>
                <w:sz w:val="28"/>
              </w:rPr>
            </w:pPr>
          </w:p>
        </w:tc>
      </w:tr>
    </w:tbl>
    <w:p w14:paraId="5F5DEA1A" w14:textId="77777777" w:rsidR="00B1311A" w:rsidRPr="00B16472" w:rsidRDefault="00B1311A" w:rsidP="00B1311A">
      <w:pPr>
        <w:rPr>
          <w:sz w:val="28"/>
        </w:rPr>
      </w:pPr>
    </w:p>
    <w:p w14:paraId="30EADDD5" w14:textId="77777777" w:rsidR="00B1311A" w:rsidRPr="00B16472" w:rsidRDefault="00B1311A" w:rsidP="00B1311A">
      <w:pPr>
        <w:rPr>
          <w:sz w:val="28"/>
        </w:rPr>
      </w:pPr>
      <w:r w:rsidRPr="00B16472">
        <w:rPr>
          <w:sz w:val="28"/>
        </w:rPr>
        <w:br w:type="page"/>
      </w:r>
      <w:r w:rsidRPr="00B16472">
        <w:rPr>
          <w:sz w:val="28"/>
        </w:rPr>
        <w:lastRenderedPageBreak/>
        <w:t>Il existe _____________ genres de leviers.</w:t>
      </w:r>
    </w:p>
    <w:p w14:paraId="3D4D0DEB" w14:textId="77777777" w:rsidR="00B1311A" w:rsidRPr="00B16472" w:rsidRDefault="00B1311A" w:rsidP="00B1311A">
      <w:pPr>
        <w:rPr>
          <w:sz w:val="28"/>
        </w:rPr>
      </w:pPr>
    </w:p>
    <w:p w14:paraId="501BCC88" w14:textId="77777777" w:rsidR="00B1311A" w:rsidRPr="00B16472" w:rsidRDefault="00B1311A" w:rsidP="00B1311A">
      <w:pPr>
        <w:rPr>
          <w:sz w:val="28"/>
        </w:rPr>
      </w:pPr>
      <w:r w:rsidRPr="00B16472">
        <w:rPr>
          <w:sz w:val="28"/>
        </w:rPr>
        <w:t>Comment les différencie-t-on?</w:t>
      </w:r>
    </w:p>
    <w:p w14:paraId="55826747" w14:textId="77777777" w:rsidR="00B1311A" w:rsidRPr="00B16472" w:rsidRDefault="00B1311A" w:rsidP="00B1311A">
      <w:pPr>
        <w:rPr>
          <w:sz w:val="28"/>
        </w:rPr>
      </w:pPr>
    </w:p>
    <w:p w14:paraId="06C101E3" w14:textId="77777777" w:rsidR="00B1311A" w:rsidRPr="00B16472" w:rsidRDefault="00B1311A" w:rsidP="00021C31">
      <w:pPr>
        <w:spacing w:line="360" w:lineRule="auto"/>
        <w:rPr>
          <w:sz w:val="28"/>
        </w:rPr>
      </w:pPr>
      <w:r w:rsidRPr="00B16472">
        <w:rPr>
          <w:sz w:val="28"/>
        </w:rPr>
        <w:t>_______________________________________________________________________________________________________________________________________</w:t>
      </w:r>
      <w:r w:rsidR="00B16472">
        <w:rPr>
          <w:sz w:val="28"/>
        </w:rPr>
        <w:t>______________________</w:t>
      </w:r>
      <w:r w:rsidRPr="00B16472">
        <w:rPr>
          <w:sz w:val="28"/>
        </w:rPr>
        <w:t>_______________________</w:t>
      </w:r>
    </w:p>
    <w:p w14:paraId="357214F1" w14:textId="77777777" w:rsidR="00B1311A" w:rsidRPr="00B16472" w:rsidRDefault="00B1311A" w:rsidP="00B1311A">
      <w:pPr>
        <w:rPr>
          <w:sz w:val="28"/>
        </w:rPr>
      </w:pPr>
    </w:p>
    <w:p w14:paraId="749A3338" w14:textId="77777777" w:rsidR="00B1311A" w:rsidRPr="00B16472" w:rsidRDefault="00B1311A" w:rsidP="00B1311A">
      <w:pPr>
        <w:rPr>
          <w:sz w:val="28"/>
        </w:rPr>
      </w:pPr>
    </w:p>
    <w:p w14:paraId="5AABEB18" w14:textId="77777777" w:rsidR="00021C31" w:rsidRPr="00B16472" w:rsidRDefault="00021C31" w:rsidP="00B1311A">
      <w:pPr>
        <w:rPr>
          <w:sz w:val="28"/>
        </w:rPr>
      </w:pPr>
      <w:r w:rsidRPr="00B16472">
        <w:rPr>
          <w:sz w:val="28"/>
        </w:rPr>
        <w:t xml:space="preserve">Décris </w:t>
      </w:r>
      <w:r w:rsidR="00B16472">
        <w:rPr>
          <w:sz w:val="28"/>
        </w:rPr>
        <w:t xml:space="preserve">chaque genre de levier </w:t>
      </w:r>
      <w:r w:rsidRPr="00B16472">
        <w:rPr>
          <w:sz w:val="28"/>
        </w:rPr>
        <w:t>et donne</w:t>
      </w:r>
      <w:r w:rsidR="00B1311A" w:rsidRPr="00B16472">
        <w:rPr>
          <w:sz w:val="28"/>
        </w:rPr>
        <w:t xml:space="preserve"> un exe</w:t>
      </w:r>
      <w:r w:rsidR="00B16472">
        <w:rPr>
          <w:sz w:val="28"/>
        </w:rPr>
        <w:t>mple.</w:t>
      </w:r>
    </w:p>
    <w:p w14:paraId="1066EC63" w14:textId="77777777" w:rsidR="00021C31" w:rsidRPr="00B16472" w:rsidRDefault="00021C31" w:rsidP="00B1311A">
      <w:pPr>
        <w:rPr>
          <w:sz w:val="28"/>
        </w:rPr>
      </w:pPr>
    </w:p>
    <w:p w14:paraId="57873E52" w14:textId="77777777" w:rsidR="00021C31" w:rsidRPr="00B16472" w:rsidRDefault="00021C31" w:rsidP="00021C31">
      <w:pPr>
        <w:spacing w:line="360" w:lineRule="auto"/>
        <w:rPr>
          <w:sz w:val="28"/>
        </w:rPr>
      </w:pPr>
      <w:r w:rsidRPr="00B16472">
        <w:rPr>
          <w:sz w:val="28"/>
        </w:rPr>
        <w:t>Levier du premier genre : _____________________________</w:t>
      </w:r>
      <w:r w:rsidR="00B16472">
        <w:rPr>
          <w:sz w:val="28"/>
        </w:rPr>
        <w:t>___________</w:t>
      </w:r>
      <w:r w:rsidRPr="00B16472">
        <w:rPr>
          <w:sz w:val="28"/>
        </w:rPr>
        <w:t>____________________</w:t>
      </w:r>
    </w:p>
    <w:p w14:paraId="7A6EBE01" w14:textId="77777777" w:rsidR="00021C31" w:rsidRPr="00B16472" w:rsidRDefault="00021C31" w:rsidP="00021C31">
      <w:pPr>
        <w:spacing w:line="360" w:lineRule="auto"/>
        <w:rPr>
          <w:sz w:val="28"/>
        </w:rPr>
      </w:pPr>
      <w:r w:rsidRPr="00B16472">
        <w:rPr>
          <w:sz w:val="28"/>
        </w:rPr>
        <w:t>______________________________________________________________________________________________________________________________________________________________</w:t>
      </w:r>
      <w:r w:rsidR="00B16472">
        <w:rPr>
          <w:sz w:val="28"/>
        </w:rPr>
        <w:t>______________________</w:t>
      </w:r>
    </w:p>
    <w:p w14:paraId="057C33FD" w14:textId="77777777" w:rsidR="00021C31" w:rsidRPr="00B16472" w:rsidRDefault="00021C31" w:rsidP="00B1311A">
      <w:pPr>
        <w:rPr>
          <w:sz w:val="28"/>
        </w:rPr>
      </w:pPr>
    </w:p>
    <w:p w14:paraId="08E31BB3" w14:textId="77777777" w:rsidR="00021C31" w:rsidRPr="00B16472" w:rsidRDefault="00021C31" w:rsidP="00021C31">
      <w:pPr>
        <w:spacing w:line="360" w:lineRule="auto"/>
        <w:rPr>
          <w:sz w:val="28"/>
        </w:rPr>
      </w:pPr>
      <w:r w:rsidRPr="00B16472">
        <w:rPr>
          <w:sz w:val="28"/>
        </w:rPr>
        <w:t>Levier du deuxième genre : _______________________________________________</w:t>
      </w:r>
      <w:r w:rsidR="00B16472">
        <w:rPr>
          <w:sz w:val="28"/>
        </w:rPr>
        <w:t>___________</w:t>
      </w:r>
    </w:p>
    <w:p w14:paraId="0BAA4AA4" w14:textId="77777777" w:rsidR="00021C31" w:rsidRPr="00B16472" w:rsidRDefault="00021C31" w:rsidP="00021C31">
      <w:pPr>
        <w:spacing w:line="360" w:lineRule="auto"/>
        <w:rPr>
          <w:sz w:val="28"/>
        </w:rPr>
      </w:pPr>
      <w:r w:rsidRPr="00B16472">
        <w:rPr>
          <w:sz w:val="28"/>
        </w:rPr>
        <w:t>______________________________________________________________________________________________________________________________________________________________</w:t>
      </w:r>
      <w:r w:rsidR="00B16472">
        <w:rPr>
          <w:sz w:val="28"/>
        </w:rPr>
        <w:t>______________________</w:t>
      </w:r>
    </w:p>
    <w:p w14:paraId="1EFE3A4A" w14:textId="77777777" w:rsidR="00021C31" w:rsidRPr="00B16472" w:rsidRDefault="00021C31" w:rsidP="00B1311A">
      <w:pPr>
        <w:rPr>
          <w:sz w:val="28"/>
        </w:rPr>
      </w:pPr>
    </w:p>
    <w:p w14:paraId="1A0EF204" w14:textId="77777777" w:rsidR="00021C31" w:rsidRPr="00B16472" w:rsidRDefault="00021C31" w:rsidP="00021C31">
      <w:pPr>
        <w:spacing w:line="360" w:lineRule="auto"/>
        <w:rPr>
          <w:sz w:val="28"/>
        </w:rPr>
      </w:pPr>
      <w:r w:rsidRPr="00B16472">
        <w:rPr>
          <w:sz w:val="28"/>
        </w:rPr>
        <w:t>Levier du troisième genre : _______________________________________________</w:t>
      </w:r>
      <w:r w:rsidR="00B16472">
        <w:rPr>
          <w:sz w:val="28"/>
        </w:rPr>
        <w:t>___________</w:t>
      </w:r>
    </w:p>
    <w:p w14:paraId="4A6741B8" w14:textId="77777777" w:rsidR="00B16472" w:rsidRDefault="00021C31" w:rsidP="00021C31">
      <w:pPr>
        <w:spacing w:line="360" w:lineRule="auto"/>
        <w:rPr>
          <w:sz w:val="28"/>
        </w:rPr>
      </w:pPr>
      <w:r w:rsidRPr="00B16472">
        <w:rPr>
          <w:sz w:val="28"/>
        </w:rPr>
        <w:t>______________________________________________________________________________________________________________________________________________________________</w:t>
      </w:r>
      <w:r w:rsidR="00B16472">
        <w:rPr>
          <w:sz w:val="28"/>
        </w:rPr>
        <w:t>______________________</w:t>
      </w:r>
    </w:p>
    <w:p w14:paraId="76510782" w14:textId="77777777" w:rsidR="00B16472" w:rsidRDefault="00B16472" w:rsidP="00021C31">
      <w:pPr>
        <w:spacing w:line="360" w:lineRule="auto"/>
        <w:rPr>
          <w:sz w:val="28"/>
        </w:rPr>
      </w:pPr>
    </w:p>
    <w:p w14:paraId="1D99F400" w14:textId="77777777" w:rsidR="00021C31" w:rsidRPr="00B16472" w:rsidRDefault="00B16472" w:rsidP="00021C31">
      <w:pPr>
        <w:spacing w:line="360" w:lineRule="auto"/>
        <w:rPr>
          <w:sz w:val="28"/>
        </w:rPr>
      </w:pPr>
      <w:r>
        <w:rPr>
          <w:sz w:val="28"/>
        </w:rPr>
        <w:t>Lis les pages 274 et 275 pour en apprendre davantage sur les leviers.</w:t>
      </w:r>
    </w:p>
    <w:p w14:paraId="36325B86" w14:textId="77777777" w:rsidR="00B16472" w:rsidRDefault="00B16472" w:rsidP="00B1311A">
      <w:pPr>
        <w:rPr>
          <w:sz w:val="32"/>
        </w:rPr>
      </w:pPr>
    </w:p>
    <w:p w14:paraId="44EDEE02" w14:textId="77777777" w:rsidR="004371D4" w:rsidRDefault="00B16472" w:rsidP="00B16472">
      <w:pPr>
        <w:tabs>
          <w:tab w:val="left" w:pos="2749"/>
        </w:tabs>
        <w:rPr>
          <w:sz w:val="32"/>
        </w:rPr>
      </w:pPr>
      <w:r>
        <w:rPr>
          <w:noProof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41C32063" wp14:editId="75BE50DA">
            <wp:simplePos x="0" y="0"/>
            <wp:positionH relativeFrom="column">
              <wp:posOffset>1143000</wp:posOffset>
            </wp:positionH>
            <wp:positionV relativeFrom="paragraph">
              <wp:posOffset>13335</wp:posOffset>
            </wp:positionV>
            <wp:extent cx="3033684" cy="1745673"/>
            <wp:effectExtent l="2540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684" cy="1745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lang w:eastAsia="fr-FR"/>
        </w:rPr>
        <w:drawing>
          <wp:anchor distT="0" distB="0" distL="114300" distR="114300" simplePos="0" relativeHeight="251658240" behindDoc="0" locked="0" layoutInCell="1" allowOverlap="1" wp14:anchorId="2130A1B3" wp14:editId="61B81615">
            <wp:simplePos x="0" y="0"/>
            <wp:positionH relativeFrom="column">
              <wp:posOffset>922655</wp:posOffset>
            </wp:positionH>
            <wp:positionV relativeFrom="paragraph">
              <wp:posOffset>7281545</wp:posOffset>
            </wp:positionV>
            <wp:extent cx="1648690" cy="947651"/>
            <wp:effectExtent l="25400" t="0" r="23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690" cy="947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</w:rPr>
        <w:tab/>
      </w:r>
    </w:p>
    <w:p w14:paraId="76D0A3C1" w14:textId="77777777" w:rsidR="004371D4" w:rsidRDefault="004371D4" w:rsidP="00B16472">
      <w:pPr>
        <w:tabs>
          <w:tab w:val="left" w:pos="2749"/>
        </w:tabs>
        <w:rPr>
          <w:sz w:val="32"/>
        </w:rPr>
      </w:pPr>
    </w:p>
    <w:p w14:paraId="3D272BEF" w14:textId="77777777" w:rsidR="004371D4" w:rsidRDefault="004371D4" w:rsidP="00B16472">
      <w:pPr>
        <w:tabs>
          <w:tab w:val="left" w:pos="2749"/>
        </w:tabs>
        <w:rPr>
          <w:sz w:val="32"/>
        </w:rPr>
      </w:pPr>
    </w:p>
    <w:p w14:paraId="22CD3D61" w14:textId="77777777" w:rsidR="004371D4" w:rsidRDefault="004371D4" w:rsidP="00B16472">
      <w:pPr>
        <w:tabs>
          <w:tab w:val="left" w:pos="2749"/>
        </w:tabs>
        <w:rPr>
          <w:sz w:val="32"/>
        </w:rPr>
      </w:pPr>
    </w:p>
    <w:p w14:paraId="36B865A4" w14:textId="77777777" w:rsidR="004371D4" w:rsidRDefault="004371D4" w:rsidP="00B16472">
      <w:pPr>
        <w:tabs>
          <w:tab w:val="left" w:pos="2749"/>
        </w:tabs>
        <w:rPr>
          <w:sz w:val="32"/>
        </w:rPr>
      </w:pPr>
    </w:p>
    <w:p w14:paraId="5B200F48" w14:textId="77777777" w:rsidR="004371D4" w:rsidRDefault="004371D4" w:rsidP="00B16472">
      <w:pPr>
        <w:tabs>
          <w:tab w:val="left" w:pos="2749"/>
        </w:tabs>
        <w:rPr>
          <w:sz w:val="32"/>
        </w:rPr>
      </w:pPr>
    </w:p>
    <w:p w14:paraId="77F71AAA" w14:textId="77777777" w:rsidR="004371D4" w:rsidRDefault="004371D4" w:rsidP="00B16472">
      <w:pPr>
        <w:tabs>
          <w:tab w:val="left" w:pos="2749"/>
        </w:tabs>
        <w:rPr>
          <w:sz w:val="32"/>
        </w:rPr>
      </w:pPr>
      <w:bookmarkStart w:id="0" w:name="_GoBack"/>
      <w:bookmarkEnd w:id="0"/>
    </w:p>
    <w:sectPr w:rsidR="004371D4" w:rsidSect="00B1311A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B1311A"/>
    <w:rsid w:val="00021C31"/>
    <w:rsid w:val="004371D4"/>
    <w:rsid w:val="00A049E5"/>
    <w:rsid w:val="00AC1DAF"/>
    <w:rsid w:val="00B1311A"/>
    <w:rsid w:val="00B16472"/>
    <w:rsid w:val="00B23029"/>
    <w:rsid w:val="00BA24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5B1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C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131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275</Words>
  <Characters>1514</Characters>
  <Application>Microsoft Macintosh Word</Application>
  <DocSecurity>0</DocSecurity>
  <Lines>12</Lines>
  <Paragraphs>3</Paragraphs>
  <ScaleCrop>false</ScaleCrop>
  <Company>CSCFSA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Josee Desmeules</dc:creator>
  <cp:keywords/>
  <cp:lastModifiedBy>CSSA CSSA</cp:lastModifiedBy>
  <cp:revision>5</cp:revision>
  <dcterms:created xsi:type="dcterms:W3CDTF">2010-01-19T23:48:00Z</dcterms:created>
  <dcterms:modified xsi:type="dcterms:W3CDTF">2012-04-16T21:35:00Z</dcterms:modified>
</cp:coreProperties>
</file>