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BB" w:rsidRPr="00DC235B" w:rsidRDefault="00DC235B" w:rsidP="00DC235B">
      <w:pPr>
        <w:jc w:val="center"/>
        <w:rPr>
          <w:b/>
        </w:rPr>
      </w:pPr>
      <w:r w:rsidRPr="00DC235B">
        <w:rPr>
          <w:b/>
        </w:rPr>
        <w:t>Grille pour tuiles de 2 cm par 2 cm</w:t>
      </w:r>
    </w:p>
    <w:p w:rsidR="00F55DBB" w:rsidRDefault="00F55DBB"/>
    <w:tbl>
      <w:tblPr>
        <w:tblStyle w:val="Grilledutableau"/>
        <w:tblW w:w="9216" w:type="dxa"/>
        <w:tblLook w:val="04A0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F55DBB" w:rsidTr="00F55DBB">
        <w:trPr>
          <w:trHeight w:val="1151"/>
        </w:trPr>
        <w:tc>
          <w:tcPr>
            <w:tcW w:w="1152" w:type="dxa"/>
          </w:tcPr>
          <w:p w:rsidR="00F55DBB" w:rsidRDefault="00F55DBB"/>
          <w:p w:rsidR="00F55DBB" w:rsidRDefault="00F55DBB"/>
          <w:p w:rsidR="00F55DBB" w:rsidRDefault="00F55DBB"/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</w:tr>
      <w:tr w:rsidR="00F55DBB" w:rsidTr="00F55DBB">
        <w:trPr>
          <w:trHeight w:val="1151"/>
        </w:trPr>
        <w:tc>
          <w:tcPr>
            <w:tcW w:w="1152" w:type="dxa"/>
          </w:tcPr>
          <w:p w:rsidR="00F55DBB" w:rsidRDefault="00F55DBB"/>
          <w:p w:rsidR="00F55DBB" w:rsidRDefault="00F55DBB"/>
          <w:p w:rsidR="00F55DBB" w:rsidRDefault="00F55DBB"/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</w:tr>
      <w:tr w:rsidR="00F55DBB" w:rsidTr="00F55DBB">
        <w:trPr>
          <w:trHeight w:val="1151"/>
        </w:trPr>
        <w:tc>
          <w:tcPr>
            <w:tcW w:w="1152" w:type="dxa"/>
          </w:tcPr>
          <w:p w:rsidR="00F55DBB" w:rsidRDefault="00F55DBB"/>
          <w:p w:rsidR="00F55DBB" w:rsidRDefault="00F55DBB"/>
          <w:p w:rsidR="00F55DBB" w:rsidRDefault="00F55DBB"/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</w:tr>
      <w:tr w:rsidR="00F55DBB" w:rsidTr="00F55DBB">
        <w:trPr>
          <w:trHeight w:val="1151"/>
        </w:trPr>
        <w:tc>
          <w:tcPr>
            <w:tcW w:w="1152" w:type="dxa"/>
          </w:tcPr>
          <w:p w:rsidR="00F55DBB" w:rsidRDefault="00F55DBB"/>
          <w:p w:rsidR="00F55DBB" w:rsidRDefault="00F55DBB"/>
          <w:p w:rsidR="00F55DBB" w:rsidRDefault="00F55DBB"/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</w:tr>
      <w:tr w:rsidR="00F55DBB" w:rsidTr="00F55DBB">
        <w:trPr>
          <w:trHeight w:val="1151"/>
        </w:trPr>
        <w:tc>
          <w:tcPr>
            <w:tcW w:w="1152" w:type="dxa"/>
          </w:tcPr>
          <w:p w:rsidR="00F55DBB" w:rsidRDefault="00F55DBB"/>
          <w:p w:rsidR="00F55DBB" w:rsidRDefault="00F55DBB"/>
          <w:p w:rsidR="00F55DBB" w:rsidRDefault="00F55DBB"/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</w:tr>
      <w:tr w:rsidR="00F55DBB" w:rsidTr="00F55DBB">
        <w:trPr>
          <w:trHeight w:val="1151"/>
        </w:trPr>
        <w:tc>
          <w:tcPr>
            <w:tcW w:w="1152" w:type="dxa"/>
          </w:tcPr>
          <w:p w:rsidR="00F55DBB" w:rsidRDefault="00F55DBB"/>
          <w:p w:rsidR="00F55DBB" w:rsidRDefault="00F55DBB"/>
          <w:p w:rsidR="00F55DBB" w:rsidRDefault="00F55DBB"/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</w:tr>
      <w:tr w:rsidR="00F55DBB" w:rsidTr="00F55DBB">
        <w:trPr>
          <w:trHeight w:val="1151"/>
        </w:trPr>
        <w:tc>
          <w:tcPr>
            <w:tcW w:w="1152" w:type="dxa"/>
          </w:tcPr>
          <w:p w:rsidR="00F55DBB" w:rsidRDefault="00F55DBB"/>
          <w:p w:rsidR="00F55DBB" w:rsidRDefault="00F55DBB"/>
          <w:p w:rsidR="00F55DBB" w:rsidRDefault="00F55DBB"/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</w:tr>
      <w:tr w:rsidR="00F55DBB" w:rsidTr="00F55DBB">
        <w:trPr>
          <w:trHeight w:val="1151"/>
        </w:trPr>
        <w:tc>
          <w:tcPr>
            <w:tcW w:w="1152" w:type="dxa"/>
          </w:tcPr>
          <w:p w:rsidR="00F55DBB" w:rsidRDefault="00F55DBB"/>
          <w:p w:rsidR="00F55DBB" w:rsidRDefault="00F55DBB"/>
          <w:p w:rsidR="00F55DBB" w:rsidRDefault="00F55DBB"/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  <w:tc>
          <w:tcPr>
            <w:tcW w:w="1152" w:type="dxa"/>
          </w:tcPr>
          <w:p w:rsidR="00F55DBB" w:rsidRDefault="00F55DBB"/>
        </w:tc>
      </w:tr>
    </w:tbl>
    <w:p w:rsidR="00D50C81" w:rsidRDefault="00D50C81"/>
    <w:sectPr w:rsidR="00D50C81" w:rsidSect="00D50C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DBB"/>
    <w:rsid w:val="002921C2"/>
    <w:rsid w:val="00634FB6"/>
    <w:rsid w:val="006C3E32"/>
    <w:rsid w:val="009B5C2F"/>
    <w:rsid w:val="00A452BB"/>
    <w:rsid w:val="00C30D52"/>
    <w:rsid w:val="00D50C81"/>
    <w:rsid w:val="00DC235B"/>
    <w:rsid w:val="00F5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114</Characters>
  <Application>Microsoft Office Word</Application>
  <DocSecurity>0</DocSecurity>
  <Lines>1</Lines>
  <Paragraphs>1</Paragraphs>
  <ScaleCrop>false</ScaleCrop>
  <Company>CSSA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Rmichaud;par 2cm</dc:creator>
  <cp:lastModifiedBy>Rmichaud</cp:lastModifiedBy>
  <cp:revision>2</cp:revision>
  <cp:lastPrinted>2010-10-05T17:35:00Z</cp:lastPrinted>
  <dcterms:created xsi:type="dcterms:W3CDTF">2010-10-05T17:32:00Z</dcterms:created>
  <dcterms:modified xsi:type="dcterms:W3CDTF">2010-10-05T19:11:00Z</dcterms:modified>
</cp:coreProperties>
</file>